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2" w:rsidRPr="006867E0" w:rsidRDefault="00244F32" w:rsidP="00244F32">
      <w:pPr>
        <w:rPr>
          <w:color w:val="333300"/>
          <w:sz w:val="32"/>
          <w:szCs w:val="32"/>
        </w:rPr>
      </w:pPr>
    </w:p>
    <w:p w:rsidR="00244F32" w:rsidRDefault="00244F32" w:rsidP="00244F32">
      <w:pPr>
        <w:rPr>
          <w:color w:val="333300"/>
          <w:sz w:val="32"/>
          <w:szCs w:val="32"/>
        </w:rPr>
      </w:pPr>
    </w:p>
    <w:p w:rsidR="00244F32" w:rsidRDefault="00244F32" w:rsidP="00244F32">
      <w:pPr>
        <w:rPr>
          <w:color w:val="333300"/>
          <w:sz w:val="32"/>
          <w:szCs w:val="32"/>
        </w:rPr>
      </w:pPr>
      <w:r>
        <w:rPr>
          <w:noProof/>
          <w:color w:val="33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384175</wp:posOffset>
                </wp:positionV>
                <wp:extent cx="1771650" cy="733425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32" w:rsidRPr="00D07FE7" w:rsidRDefault="00244F32" w:rsidP="00244F32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D07FE7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can’t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77.2pt;margin-top:30.25pt;width:139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w+LwIAAFAEAAAOAAAAZHJzL2Uyb0RvYy54bWysVF1u2zAMfh+wOwh6X5ykSdMYcYouXYYB&#10;3Q/Q7QCKLNvCJFGTlNjZZXqKPQ3YGXKkUXKaZttbMT0IpEl9JD+SXlx3WpGdcF6CKehoMKREGA6l&#10;NHVBv3xev7qixAdmSqbAiILuhafXy5cvFq3NxRgaUKVwBEGMz1tb0CYEm2eZ543QzA/ACoPGCpxm&#10;AVVXZ6VjLaJrlY2Hw8usBVdaB1x4j19veyNdJvyqEjx8rCovAlEFxdxCul26N/HOlguW147ZRvJj&#10;GuwZWWgmDQY9Qd2ywMjWyX+gtOQOPFRhwEFnUFWSi1QDVjMa/lXNfcOsSLUgOd6eaPL/D5Z/2H1y&#10;RJYFnVNimMYWHR4Ovw4/Dz/IPLLTWp+j071Ft9C9hg67nCr19g74V08MrBpmanHjHLSNYCVmN4ov&#10;s7OnPY6PIJv2PZQYhm0DJKCucjpSh2QQRMcu7U+dEV0gPIaczUaXUzRxtM0uLibjaQrB8sfX1vnw&#10;VoAmUSiow84ndLa78yFmw/JHlxjMg5LlWiqVFFdvVsqRHcMpWadzRP/DTRnSIk9TjP1cCC0DjruS&#10;uqBXw3hiHJZH2t6YMsmBSdXLmLIyRx4jdT2Jodt06BjJ3UC5R0Yd9GONa4hCA+47JS2OdEH9ty1z&#10;ghL1zmBX5qPJJO5AUibT2RgVd27ZnFuY4QhV0EBJL65Cvzdb62TdYKR+DgzcYCcrmUh+yuqYN45t&#10;4v64YnEvzvXk9fQjWP4GAAD//wMAUEsDBBQABgAIAAAAIQA+KhGz3wAAAAoBAAAPAAAAZHJzL2Rv&#10;d25yZXYueG1sTI/BTsMwDIbvSLxDZCQuiCV0azd1TadpAnHe4MIta722onHaJls7nh5zYkfbn35/&#10;f7aZbCsuOPjGkYaXmQKBVLiyoUrD58fb8wqED4ZK0zpCDVf0sMnv7zKTlm6kPV4OoRIcQj41GuoQ&#10;ulRKX9RojZ+5DolvJzdYE3gcKlkOZuRw28pIqURa0xB/qE2HuxqL78PZanDj69U67FX09PVj33fb&#10;fn+Keq0fH6btGkTAKfzD8KfP6pCz09GdqfSi1RDHiwWjGhIVg2BgNZ/z4sjkMlEg80zeVsh/AQAA&#10;//8DAFBLAQItABQABgAIAAAAIQC2gziS/gAAAOEBAAATAAAAAAAAAAAAAAAAAAAAAABbQ29udGVu&#10;dF9UeXBlc10ueG1sUEsBAi0AFAAGAAgAAAAhADj9If/WAAAAlAEAAAsAAAAAAAAAAAAAAAAALwEA&#10;AF9yZWxzLy5yZWxzUEsBAi0AFAAGAAgAAAAhALufTD4vAgAAUAQAAA4AAAAAAAAAAAAAAAAALgIA&#10;AGRycy9lMm9Eb2MueG1sUEsBAi0AFAAGAAgAAAAhAD4qEbPfAAAACgEAAA8AAAAAAAAAAAAAAAAA&#10;iQQAAGRycy9kb3ducmV2LnhtbFBLBQYAAAAABAAEAPMAAACVBQAAAAA=&#10;" strokecolor="white">
                <v:textbox>
                  <w:txbxContent>
                    <w:p w:rsidR="00244F32" w:rsidRPr="00D07FE7" w:rsidRDefault="00244F32" w:rsidP="00244F32">
                      <w:pPr>
                        <w:rPr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D07FE7">
                        <w:rPr>
                          <w:color w:val="FF0000"/>
                          <w:sz w:val="96"/>
                          <w:szCs w:val="96"/>
                          <w:lang w:val="en-US"/>
                        </w:rPr>
                        <w:t>can’t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88900</wp:posOffset>
                </wp:positionV>
                <wp:extent cx="1552575" cy="857250"/>
                <wp:effectExtent l="9525" t="9525" r="952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32" w:rsidRPr="00D07FE7" w:rsidRDefault="00244F32" w:rsidP="00244F32">
                            <w:pPr>
                              <w:rPr>
                                <w:color w:val="0070C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0070C0"/>
                                <w:sz w:val="96"/>
                                <w:szCs w:val="96"/>
                                <w:lang w:val="en-US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29.45pt;margin-top:7pt;width:122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HdMQIAAFcEAAAOAAAAZHJzL2Uyb0RvYy54bWysVF1u2zAMfh+wOwh6X5wE8doacYouXYYB&#10;3Q/Q7QCyLNvCJFGTlNjZZXaKPQ3YGXKkUXKaBt1bMT8IYkh9JL+PzPJ60IrshPMSTElnkyklwnCo&#10;pWlL+vXL5tUlJT4wUzMFRpR0Lzy9Xr18sextIebQgaqFIwhifNHbknYh2CLLPO+EZn4CVhh0NuA0&#10;C2i6Nqsd6xFdq2w+nb7OenC1dcCF9/jr7eikq4TfNIKHT03jRSCqpFhbSKdLZxXPbLVkReuY7SQ/&#10;lsGeUYVm0mDSE9QtC4xsnfwHSkvuwEMTJhx0Bk0juUg9YDez6ZNu7jtmReoFyfH2RJP/f7D84+6z&#10;I7IuKQplmEaJDj8Pfw6/D7/IZWSnt77AoHuLYWF4AwOqnDr19g74N08MrDtmWnHjHPSdYDVWN4sv&#10;s7OnI46PIFX/AWpMw7YBEtDQOB2pQzIIoqNK+5MyYgiEx5R5Ps8vcko4+i7zi3mepMtY8fDaOh/e&#10;CdAkXkrqUPmEznZ3PsRqWPEQEpN5ULLeSKWS4dpqrRzZMZySTfpSA0/ClCF9Sa+wkpGAZ0BoGXDc&#10;ldTYxTR+4wBG2t6aOg1jYFKNdyxZmSOPkbqRxDBUQxIskRw5rqDeI7EOxunGbcRLB+4HJT1Odkn9&#10;9y1zghL13qA4V7PFIq5CMhbIJRru3FOde5jhCFXSQMl4XYdxfbbWybbDTOM4GLhBQRuZuH6s6lg+&#10;Tm+S4LhpcT3O7RT1+H+w+gsAAP//AwBQSwMEFAAGAAgAAAAhABeU/LXeAAAACgEAAA8AAABkcnMv&#10;ZG93bnJldi54bWxMj8FuwjAQRO+V+g/WVuqlArspVBDiIIRa9QztpTcTL0nUeJ3EhoR+fZdTOe7M&#10;0+xMth5dI87Yh9qThuepAoFUeFtTqeHr832yABGiIWsaT6jhggHW+f1dZlLrB9rheR9LwSEUUqOh&#10;irFNpQxFhc6EqW+R2Dv63pnIZ19K25uBw10jE6VepTM18YfKtLitsPjZn5wGP7xdnMdOJU/fv+5j&#10;u+l2x6TT+vFh3KxARBzjPwzX+lwdcu508CeyQTQakvliySgbM97EwFy9zEAcrsJSgcwzeTsh/wMA&#10;AP//AwBQSwECLQAUAAYACAAAACEAtoM4kv4AAADhAQAAEwAAAAAAAAAAAAAAAAAAAAAAW0NvbnRl&#10;bnRfVHlwZXNdLnhtbFBLAQItABQABgAIAAAAIQA4/SH/1gAAAJQBAAALAAAAAAAAAAAAAAAAAC8B&#10;AABfcmVscy8ucmVsc1BLAQItABQABgAIAAAAIQA9kqHdMQIAAFcEAAAOAAAAAAAAAAAAAAAAAC4C&#10;AABkcnMvZTJvRG9jLnhtbFBLAQItABQABgAIAAAAIQAXlPy13gAAAAoBAAAPAAAAAAAAAAAAAAAA&#10;AIsEAABkcnMvZG93bnJldi54bWxQSwUGAAAAAAQABADzAAAAlgUAAAAA&#10;" strokecolor="white">
                <v:textbox>
                  <w:txbxContent>
                    <w:p w:rsidR="00244F32" w:rsidRPr="00D07FE7" w:rsidRDefault="00244F32" w:rsidP="00244F32">
                      <w:pPr>
                        <w:rPr>
                          <w:color w:val="0070C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color w:val="0070C0"/>
                          <w:sz w:val="96"/>
                          <w:szCs w:val="96"/>
                          <w:lang w:val="en-US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00"/>
          <w:sz w:val="32"/>
          <w:szCs w:val="32"/>
        </w:rPr>
        <w:drawing>
          <wp:inline distT="0" distB="0" distL="0" distR="0">
            <wp:extent cx="5419725" cy="7305675"/>
            <wp:effectExtent l="0" t="0" r="9525" b="9525"/>
            <wp:docPr id="4" name="Рисунок 4" descr="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2" w:rsidRPr="00244F32" w:rsidRDefault="00244F32" w:rsidP="00244F32">
      <w:pPr>
        <w:rPr>
          <w:color w:val="333300"/>
          <w:sz w:val="20"/>
          <w:szCs w:val="20"/>
          <w:lang w:val="en-US"/>
        </w:rPr>
      </w:pPr>
      <w:r w:rsidRPr="00265D66">
        <w:rPr>
          <w:color w:val="333300"/>
          <w:sz w:val="20"/>
          <w:szCs w:val="20"/>
        </w:rPr>
        <w:sym w:font="Symbol" w:char="F0D3"/>
      </w:r>
      <w:r w:rsidRPr="00244F32">
        <w:rPr>
          <w:color w:val="333300"/>
          <w:sz w:val="20"/>
          <w:szCs w:val="20"/>
          <w:lang w:val="en-US"/>
        </w:rPr>
        <w:t xml:space="preserve"> </w:t>
      </w:r>
      <w:r>
        <w:rPr>
          <w:color w:val="333300"/>
          <w:sz w:val="20"/>
          <w:szCs w:val="20"/>
        </w:rPr>
        <w:t>С</w:t>
      </w:r>
      <w:r w:rsidRPr="00244F32">
        <w:rPr>
          <w:color w:val="333300"/>
          <w:sz w:val="20"/>
          <w:szCs w:val="20"/>
          <w:lang w:val="en-US"/>
        </w:rPr>
        <w:t>.</w:t>
      </w:r>
      <w:r>
        <w:rPr>
          <w:color w:val="333300"/>
          <w:sz w:val="20"/>
          <w:szCs w:val="20"/>
        </w:rPr>
        <w:t>А</w:t>
      </w:r>
      <w:r w:rsidRPr="00244F32">
        <w:rPr>
          <w:color w:val="333300"/>
          <w:sz w:val="20"/>
          <w:szCs w:val="20"/>
          <w:lang w:val="en-US"/>
        </w:rPr>
        <w:t xml:space="preserve">. </w:t>
      </w:r>
      <w:r>
        <w:rPr>
          <w:color w:val="333300"/>
          <w:sz w:val="20"/>
          <w:szCs w:val="20"/>
        </w:rPr>
        <w:t>Ткаченко</w:t>
      </w:r>
      <w:r w:rsidRPr="00244F32">
        <w:rPr>
          <w:color w:val="333300"/>
          <w:sz w:val="20"/>
          <w:szCs w:val="20"/>
          <w:lang w:val="en-US"/>
        </w:rPr>
        <w:t xml:space="preserve">  2010 </w:t>
      </w: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Pr="00244F32" w:rsidRDefault="00244F32" w:rsidP="00244F32">
      <w:pPr>
        <w:rPr>
          <w:color w:val="333300"/>
          <w:sz w:val="32"/>
          <w:szCs w:val="32"/>
          <w:lang w:val="en-US"/>
        </w:rPr>
      </w:pPr>
    </w:p>
    <w:p w:rsidR="00244F32" w:rsidRDefault="00244F32" w:rsidP="00244F32">
      <w:pPr>
        <w:rPr>
          <w:color w:val="FF00FF"/>
          <w:sz w:val="32"/>
          <w:szCs w:val="32"/>
          <w:lang w:val="en-US"/>
        </w:rPr>
      </w:pPr>
      <w:r>
        <w:rPr>
          <w:rFonts w:ascii="SapphireС" w:hAnsi="SapphireС"/>
          <w:color w:val="FF00FF"/>
          <w:sz w:val="44"/>
          <w:szCs w:val="44"/>
          <w:lang w:val="en-US"/>
        </w:rPr>
        <w:t xml:space="preserve">  Must     </w:t>
      </w:r>
      <w:r w:rsidRPr="00A05677">
        <w:rPr>
          <w:i/>
          <w:color w:val="FF00FF"/>
          <w:sz w:val="44"/>
          <w:szCs w:val="44"/>
          <w:lang w:val="en-US"/>
        </w:rPr>
        <w:t>and</w:t>
      </w:r>
      <w:r w:rsidRPr="00A05677">
        <w:rPr>
          <w:color w:val="FF00FF"/>
          <w:sz w:val="44"/>
          <w:szCs w:val="44"/>
          <w:lang w:val="en-US"/>
        </w:rPr>
        <w:t xml:space="preserve">  </w:t>
      </w:r>
      <w:r>
        <w:rPr>
          <w:rFonts w:ascii="SapphireС" w:hAnsi="SapphireС"/>
          <w:color w:val="FF00FF"/>
          <w:sz w:val="44"/>
          <w:szCs w:val="44"/>
          <w:lang w:val="en-US"/>
        </w:rPr>
        <w:t xml:space="preserve">      </w:t>
      </w:r>
      <w:r w:rsidRPr="00A05677">
        <w:rPr>
          <w:rFonts w:ascii="SapphireС" w:hAnsi="SapphireС"/>
          <w:color w:val="FF00FF"/>
          <w:sz w:val="44"/>
          <w:szCs w:val="44"/>
          <w:lang w:val="en-US"/>
        </w:rPr>
        <w:t>Mustn’t</w:t>
      </w:r>
    </w:p>
    <w:p w:rsidR="00244F32" w:rsidRDefault="00244F32" w:rsidP="00244F32">
      <w:pPr>
        <w:rPr>
          <w:color w:val="FF00FF"/>
          <w:sz w:val="32"/>
          <w:szCs w:val="32"/>
          <w:lang w:val="en-US"/>
        </w:rPr>
      </w:pPr>
    </w:p>
    <w:p w:rsidR="00244F32" w:rsidRDefault="00244F32" w:rsidP="00244F32">
      <w:pPr>
        <w:rPr>
          <w:color w:val="333399"/>
          <w:sz w:val="32"/>
          <w:szCs w:val="32"/>
          <w:lang w:val="en-US"/>
        </w:rPr>
      </w:pPr>
      <w:r w:rsidRPr="00244F32">
        <w:rPr>
          <w:color w:val="333399"/>
          <w:sz w:val="32"/>
          <w:szCs w:val="32"/>
          <w:lang w:val="en-US"/>
        </w:rPr>
        <w:t xml:space="preserve">4. </w:t>
      </w:r>
      <w:r>
        <w:rPr>
          <w:i/>
          <w:color w:val="333399"/>
          <w:sz w:val="32"/>
          <w:szCs w:val="32"/>
          <w:u w:val="single"/>
        </w:rPr>
        <w:t>Что</w:t>
      </w:r>
      <w:r w:rsidRPr="00244F32">
        <w:rPr>
          <w:i/>
          <w:color w:val="333399"/>
          <w:sz w:val="32"/>
          <w:szCs w:val="32"/>
          <w:u w:val="single"/>
          <w:lang w:val="en-US"/>
        </w:rPr>
        <w:t xml:space="preserve"> </w:t>
      </w:r>
      <w:r>
        <w:rPr>
          <w:i/>
          <w:color w:val="333399"/>
          <w:sz w:val="32"/>
          <w:szCs w:val="32"/>
          <w:u w:val="single"/>
        </w:rPr>
        <w:t>должны</w:t>
      </w:r>
      <w:r w:rsidRPr="00244F32">
        <w:rPr>
          <w:i/>
          <w:color w:val="333399"/>
          <w:sz w:val="32"/>
          <w:szCs w:val="32"/>
          <w:u w:val="single"/>
          <w:lang w:val="en-US"/>
        </w:rPr>
        <w:t xml:space="preserve"> </w:t>
      </w:r>
      <w:r>
        <w:rPr>
          <w:i/>
          <w:color w:val="333399"/>
          <w:sz w:val="32"/>
          <w:szCs w:val="32"/>
          <w:u w:val="single"/>
        </w:rPr>
        <w:t>делать</w:t>
      </w:r>
      <w:r w:rsidRPr="00244F32">
        <w:rPr>
          <w:i/>
          <w:color w:val="333399"/>
          <w:sz w:val="32"/>
          <w:szCs w:val="32"/>
          <w:u w:val="single"/>
          <w:lang w:val="en-US"/>
        </w:rPr>
        <w:t>:</w:t>
      </w:r>
    </w:p>
    <w:p w:rsidR="00244F32" w:rsidRDefault="00244F32" w:rsidP="00244F32">
      <w:pPr>
        <w:rPr>
          <w:color w:val="333399"/>
          <w:sz w:val="32"/>
          <w:szCs w:val="32"/>
          <w:lang w:val="en-US"/>
        </w:rPr>
      </w:pPr>
    </w:p>
    <w:p w:rsidR="00244F32" w:rsidRDefault="00244F32" w:rsidP="00244F32">
      <w:pPr>
        <w:rPr>
          <w:color w:val="333399"/>
          <w:sz w:val="32"/>
          <w:szCs w:val="32"/>
          <w:lang w:val="en-US"/>
        </w:rPr>
      </w:pPr>
      <w:r>
        <w:rPr>
          <w:color w:val="333399"/>
          <w:sz w:val="32"/>
          <w:szCs w:val="32"/>
          <w:lang w:val="en-US"/>
        </w:rPr>
        <w:t xml:space="preserve">read a book,  go to the shop with dogs, do homework, eat a lot, put mugs on a book,  help mum and dad, smoke, be late for </w:t>
      </w:r>
      <w:proofErr w:type="spellStart"/>
      <w:r>
        <w:rPr>
          <w:color w:val="333399"/>
          <w:sz w:val="32"/>
          <w:szCs w:val="32"/>
          <w:lang w:val="en-US"/>
        </w:rPr>
        <w:t>sghool</w:t>
      </w:r>
      <w:proofErr w:type="spellEnd"/>
      <w:r>
        <w:rPr>
          <w:color w:val="333399"/>
          <w:sz w:val="32"/>
          <w:szCs w:val="32"/>
          <w:lang w:val="en-US"/>
        </w:rPr>
        <w:t>, lock the door</w:t>
      </w:r>
    </w:p>
    <w:p w:rsidR="00244F32" w:rsidRPr="0085190A" w:rsidRDefault="00244F32" w:rsidP="00244F32">
      <w:pPr>
        <w:rPr>
          <w:color w:val="333399"/>
          <w:sz w:val="32"/>
          <w:szCs w:val="32"/>
        </w:rPr>
      </w:pPr>
      <w:r>
        <w:rPr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1152525</wp:posOffset>
                </wp:positionV>
                <wp:extent cx="19050" cy="114300"/>
                <wp:effectExtent l="9525" t="6350" r="9525" b="1270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>
                            <a:gd name="T0" fmla="*/ 0 w 30"/>
                            <a:gd name="T1" fmla="*/ 0 h 180"/>
                            <a:gd name="T2" fmla="*/ 30 w 30"/>
                            <a:gd name="T3" fmla="*/ 45 h 180"/>
                            <a:gd name="T4" fmla="*/ 0 w 3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" h="180">
                              <a:moveTo>
                                <a:pt x="0" y="0"/>
                              </a:moveTo>
                              <a:cubicBezTo>
                                <a:pt x="10" y="15"/>
                                <a:pt x="30" y="27"/>
                                <a:pt x="30" y="45"/>
                              </a:cubicBezTo>
                              <a:cubicBezTo>
                                <a:pt x="30" y="91"/>
                                <a:pt x="0" y="180"/>
                                <a:pt x="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91.45pt;margin-top:90.75pt;width:1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uQSQMAAJYHAAAOAAAAZHJzL2Uyb0RvYy54bWysVe1u0zAU/Y/EO1j+idQladN1rZZNo10R&#10;0oBJGw/gOk4TkdjBdptuiGfgEXiNSQieobwR1zdJl25DmhCRmvrj5Piec+3r49NNkZO10CZTMqLB&#10;gU+JkFzFmVxG9OP1vHdEibFMxixXUkT0Rhh6evLyxXFVTkRfpSqPhSZAIs2kKiOaWltOPM/wVBTM&#10;HKhSSJhMlC6Yha5eerFmFbAXudf3/UOvUjouteLCGBid1ZP0BPmTRHD7IUmMsCSPKMRm8a3xvXBv&#10;7+SYTZaalWnGmzDYP0RRsEzCojuqGbOMrHT2iKrIuFZGJfaAq8JTSZJxgRpATeA/UHOVslKgFjDH&#10;lDubzP+j5e/Xl5pkcURHlEhWQIq237e/tj+2d/j7ub37/Y2MnE9VaSYAvyovtVNqygvFPxmY8PZm&#10;XMcAhiyqdyoGPrayCr3ZJLpwX4JqssEU3OxSIDaWcBgMxv4Q8sRhJgjCgY8Z8tik/ZavjH0jFPKw&#10;9YWxdQJjaKH9cSPiGkiSIodcvvKITyoyaHO9QwR7iJQER48g/Q5k8DTLoAMJh+RJmrCDeZpl2EFA&#10;HPc0IH3ZimNpq5dvZCMYWoS5s+ajxaUyzlqnHhy8DlzegAJQzp2/gEGlAw+eBQYtDjzsgusVmog0&#10;nLmHp01TAqdt4b5hk5JZJ6RtkiqikBySQsYhA264UGtxrRBgH+wUWOp+lq8WGX8tbrvYoJYeYICw&#10;GBI4foi6j/v4wWC4k7LH9hR3QzNGW1uaZr1289QL7g06ezrc0HUWYGJ2XiDmfmtLNc/yHO3KpXNo&#10;POwP0Ruj8ix2k84eo5eLaa7Jmrnyhk+Tlz2YVisZI1kqWHzetC3L8roNi+e4QeAUNplx5xHr15ex&#10;Pz4/Oj8Ke2H/8LwX+rNZ72w+DXuH82A0nA1m0+ks+OpCC8JJmsWxkC66tpYG4fNqVVPV6yq4q6Z7&#10;KvbEzvF5LNbbDwNNBi3tP6rDeuVKVF3TFiq+gXKlVX05wGUGjVTpW0oquBgiaj6vmBaU5G8lVN5x&#10;EIaQXoudcDjqQ0d3ZxbdGSY5UEXUUjimrjm19e2zKnW2TGGlANMq1RmUySRz9Qzjq6NqOlD8UUFz&#10;UbnbpdtH1P11evIHAAD//wMAUEsDBBQABgAIAAAAIQAEncOQ3gAAAAsBAAAPAAAAZHJzL2Rvd25y&#10;ZXYueG1sTI9BS8QwEIXvgv8hjODNTXcx0tamyyp4EUFcC16zTWyKyaQk2W7XX+940uO89/HmvWa7&#10;eMdmE9MYUMJ6VQAz2Ac94iChe3+6KYGlrFArF9BIOJsE2/byolG1Did8M/M+D4xCMNVKgs15qjlP&#10;vTVepVWYDJL3GaJXmc44cB3VicK945uiuONejUgfrJrMozX91/7oJbx+2Ll/we7bPd+eo96F/NBN&#10;Wcrrq2V3DyybJf/B8FufqkNLnQ7hiDoxJ0GUm4pQMsq1AEaEKAUpB1KqSgBvG/5/Q/sDAAD//wMA&#10;UEsBAi0AFAAGAAgAAAAhALaDOJL+AAAA4QEAABMAAAAAAAAAAAAAAAAAAAAAAFtDb250ZW50X1R5&#10;cGVzXS54bWxQSwECLQAUAAYACAAAACEAOP0h/9YAAACUAQAACwAAAAAAAAAAAAAAAAAvAQAAX3Jl&#10;bHMvLnJlbHNQSwECLQAUAAYACAAAACEAc7P7kEkDAACWBwAADgAAAAAAAAAAAAAAAAAuAgAAZHJz&#10;L2Uyb0RvYy54bWxQSwECLQAUAAYACAAAACEABJ3DkN4AAAALAQAADwAAAAAAAAAAAAAAAACjBQAA&#10;ZHJzL2Rvd25yZXYueG1sUEsFBgAAAAAEAAQA8wAAAK4GAAAAAA==&#10;" path="m,c10,15,30,27,30,45,30,91,,180,,180e" filled="f">
                <v:path arrowok="t" o:connecttype="custom" o:connectlocs="0,0;19050,28575;0,114300" o:connectangles="0,0,0"/>
              </v:shape>
            </w:pict>
          </mc:Fallback>
        </mc:AlternateContent>
      </w:r>
      <w:r>
        <w:rPr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910590</wp:posOffset>
                </wp:positionV>
                <wp:extent cx="0" cy="685800"/>
                <wp:effectExtent l="13335" t="12065" r="571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1.7pt" to="4in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VQ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OlxQxnfAAAACwEAAA8AAABkcnMvZG93bnJldi54bWxMj0FPg0AQhe8m/ofNmHhp2qWU&#10;VoMsjVG5eWm18TqFEYjsLGW3LfrrHeNBj/Pey5vvZevRdupEg28dG5jPIlDEpatarg28vhTTW1A+&#10;IFfYOSYDn+RhnV9eZJhW7swbOm1DraSEfYoGmhD6VGtfNmTRz1xPLN67GywGOYdaVwOepdx2Oo6i&#10;lbbYsnxosKeHhsqP7dEa8MWODsXXpJxEb4vaUXx4fH5CY66vxvs7UIHG8BeGH3xBh1yY9u7IlVed&#10;geXNSrYEMZJFAkoSv8reQLycJ6DzTP/fkH8DAAD//wMAUEsBAi0AFAAGAAgAAAAhALaDOJL+AAAA&#10;4QEAABMAAAAAAAAAAAAAAAAAAAAAAFtDb250ZW50X1R5cGVzXS54bWxQSwECLQAUAAYACAAAACEA&#10;OP0h/9YAAACUAQAACwAAAAAAAAAAAAAAAAAvAQAAX3JlbHMvLnJlbHNQSwECLQAUAAYACAAAACEA&#10;Q0EFUEwCAABXBAAADgAAAAAAAAAAAAAAAAAuAgAAZHJzL2Uyb0RvYy54bWxQSwECLQAUAAYACAAA&#10;ACEA6XFDGd8AAAALAQAADwAAAAAAAAAAAAAAAACmBAAAZHJzL2Rvd25yZXYueG1sUEsFBgAAAAAE&#10;AAQA8wAAALIFAAAAAA==&#10;"/>
            </w:pict>
          </mc:Fallback>
        </mc:AlternateContent>
      </w:r>
      <w:r>
        <w:rPr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910590</wp:posOffset>
                </wp:positionV>
                <wp:extent cx="457200" cy="685800"/>
                <wp:effectExtent l="13335" t="12065" r="571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0pt;margin-top:71.7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ZnQwIAAEwEAAAOAAAAZHJzL2Uyb0RvYy54bWysVM2O0zAQviPxDpbvNG3VLt2o6WrVpQhp&#10;gZUWHsB1nMTCsc3YbVpOSFxX4hF4CC6In32G9I0YO93SBU4IH6yZzPjzzPeNMz3b1IqsBThpdEYH&#10;vT4lQnOTS11m9PWrxaMJJc4znTNltMjoVjh6Nnv4YNrYVAxNZVQugCCIdmljM1p5b9MkcbwSNXM9&#10;Y4XGYGGgZh5dKJMcWIPotUqG/f5J0hjILRgunMOvF12QziJ+UQjuXxaFE56ojGJtPu4Q92XYk9mU&#10;pSUwW0m+L4P9QxU1kxovPUBdMM/ICuQfULXkYJwpfI+bOjFFIbmIPWA3g/5v3VxXzIrYC5Lj7IEm&#10;9/9g+Yv1FRCZZ3RMiWY1StR+2r3ffWy/t7e7D+3n9rb9trtpf7Rf2q9kHPhqrEvx2LW9gtCxs5eG&#10;v3FEm3nFdCnOAUxTCZZjlYOQn9w7EByHR8myeW5yvI6tvInUbQqoAyCSQjZRoe1BIbHxhOPH0fgx&#10;qk4Jx9DJZDxBO9zA0rvDFpx/KkxNgpFRwAGI4Gx96XyXepcSizdK5gupVHSgXM4VkDXDYVnEtUd3&#10;x2lKkyajp+PhOCLfi7ljiH5cf4OopcepV7LOKLaAKySxNLD2ROfR9kyqzsbulN7TGJjrFFiafIss&#10;gulGGp8gGpWBd5Q0OM4ZdW9XDAQl6plGJU4Ho1GY/+hEFimB48jyOMI0R6iMeko6c+67N7OyIMsK&#10;bxrE3rU5R/UKGZkNynZV7YvFkY3a7J9XeBPHfsz69ROY/QQAAP//AwBQSwMEFAAGAAgAAAAhAFCk&#10;GsjgAAAACwEAAA8AAABkcnMvZG93bnJldi54bWxMj0FPg0AQhe8m/ofNmHizC5Q2Slkao6mJx5Ze&#10;vC3sFFB2lrBLi/56x1M9znsvb76Xb2fbizOOvnOkIF5EIJBqZzpqFBzL3cMjCB80Gd07QgXf6GFb&#10;3N7kOjPuQns8H0IjuIR8phW0IQyZlL5u0Wq/cAMSeyc3Wh34HBtpRn3hctvLJIrW0uqO+EOrB3xp&#10;sf46TFZB1SVH/bMv3yL7tFuG97n8nD5elbq/m583IALO4RqGP3xGh4KZKjeR8aJXsEoj3hLYSJcp&#10;CE6s44SVSkGyilOQRS7/byh+AQAA//8DAFBLAQItABQABgAIAAAAIQC2gziS/gAAAOEBAAATAAAA&#10;AAAAAAAAAAAAAAAAAABbQ29udGVudF9UeXBlc10ueG1sUEsBAi0AFAAGAAgAAAAhADj9If/WAAAA&#10;lAEAAAsAAAAAAAAAAAAAAAAALwEAAF9yZWxzLy5yZWxzUEsBAi0AFAAGAAgAAAAhABEaJmdDAgAA&#10;TAQAAA4AAAAAAAAAAAAAAAAALgIAAGRycy9lMm9Eb2MueG1sUEsBAi0AFAAGAAgAAAAhAFCkGsjg&#10;AAAACwEAAA8AAAAAAAAAAAAAAAAAnQQAAGRycy9kb3ducmV2LnhtbFBLBQYAAAAABAAEAPMAAACq&#10;BQAAAAA=&#10;"/>
            </w:pict>
          </mc:Fallback>
        </mc:AlternateContent>
      </w:r>
      <w:r>
        <w:rPr>
          <w:color w:val="333399"/>
          <w:sz w:val="32"/>
          <w:szCs w:val="32"/>
          <w:lang w:val="en-US"/>
        </w:rPr>
        <w:t xml:space="preserve"> </w:t>
      </w:r>
      <w:r>
        <w:rPr>
          <w:noProof/>
          <w:color w:val="333399"/>
          <w:sz w:val="32"/>
          <w:szCs w:val="32"/>
        </w:rPr>
        <w:drawing>
          <wp:inline distT="0" distB="0" distL="0" distR="0">
            <wp:extent cx="3076575" cy="1447800"/>
            <wp:effectExtent l="0" t="0" r="9525" b="0"/>
            <wp:docPr id="3" name="Рисунок 3" descr="mu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A64">
        <w:rPr>
          <w:color w:val="333399"/>
          <w:sz w:val="52"/>
          <w:szCs w:val="52"/>
        </w:rPr>
        <w:sym w:font="Webdings" w:char="F0CF"/>
      </w:r>
      <w:r>
        <w:rPr>
          <w:noProof/>
          <w:color w:val="333399"/>
          <w:sz w:val="32"/>
          <w:szCs w:val="32"/>
        </w:rPr>
        <w:drawing>
          <wp:inline distT="0" distB="0" distL="0" distR="0">
            <wp:extent cx="5934075" cy="1276350"/>
            <wp:effectExtent l="0" t="0" r="9525" b="0"/>
            <wp:docPr id="2" name="Рисунок 2" descr="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2" w:rsidRPr="00244F32" w:rsidRDefault="00244F32" w:rsidP="00244F32">
      <w:pPr>
        <w:rPr>
          <w:i/>
          <w:color w:val="333399"/>
          <w:sz w:val="32"/>
          <w:szCs w:val="32"/>
          <w:u w:val="single"/>
        </w:rPr>
      </w:pPr>
      <w:r>
        <w:rPr>
          <w:i/>
          <w:color w:val="333399"/>
          <w:sz w:val="32"/>
          <w:szCs w:val="32"/>
          <w:u w:val="single"/>
          <w:lang w:val="en-US"/>
        </w:rPr>
        <w:t>Must</w:t>
      </w:r>
      <w:r w:rsidRPr="00244F32">
        <w:rPr>
          <w:i/>
          <w:color w:val="333399"/>
          <w:sz w:val="32"/>
          <w:szCs w:val="32"/>
          <w:u w:val="single"/>
        </w:rPr>
        <w:t>: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proofErr w:type="spellStart"/>
      <w:r>
        <w:rPr>
          <w:i/>
          <w:color w:val="333399"/>
          <w:sz w:val="32"/>
          <w:szCs w:val="32"/>
          <w:u w:val="single"/>
          <w:lang w:val="en-US"/>
        </w:rPr>
        <w:t>Mustn</w:t>
      </w:r>
      <w:proofErr w:type="spellEnd"/>
      <w:r w:rsidRPr="00244F32">
        <w:rPr>
          <w:i/>
          <w:color w:val="333399"/>
          <w:sz w:val="32"/>
          <w:szCs w:val="32"/>
          <w:u w:val="single"/>
        </w:rPr>
        <w:t>’</w:t>
      </w:r>
      <w:r>
        <w:rPr>
          <w:i/>
          <w:color w:val="333399"/>
          <w:sz w:val="32"/>
          <w:szCs w:val="32"/>
          <w:u w:val="single"/>
          <w:lang w:val="en-US"/>
        </w:rPr>
        <w:t>t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r w:rsidRPr="00244F32">
        <w:rPr>
          <w:color w:val="333399"/>
          <w:sz w:val="32"/>
          <w:szCs w:val="32"/>
        </w:rPr>
        <w:t>...........................................................................................................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</w:p>
    <w:p w:rsidR="00244F32" w:rsidRPr="00244F32" w:rsidRDefault="00244F32" w:rsidP="00244F32">
      <w:pPr>
        <w:rPr>
          <w:color w:val="333399"/>
          <w:sz w:val="32"/>
          <w:szCs w:val="32"/>
        </w:rPr>
      </w:pPr>
    </w:p>
    <w:p w:rsidR="00244F32" w:rsidRPr="00244F32" w:rsidRDefault="00244F32" w:rsidP="00244F32">
      <w:pPr>
        <w:rPr>
          <w:color w:val="333399"/>
          <w:sz w:val="32"/>
          <w:szCs w:val="32"/>
        </w:rPr>
      </w:pPr>
    </w:p>
    <w:p w:rsidR="00244F32" w:rsidRPr="00244F32" w:rsidRDefault="00244F32" w:rsidP="00244F32">
      <w:pPr>
        <w:rPr>
          <w:color w:val="333399"/>
          <w:sz w:val="32"/>
          <w:szCs w:val="32"/>
        </w:rPr>
      </w:pPr>
    </w:p>
    <w:p w:rsidR="00244F32" w:rsidRPr="00244F32" w:rsidRDefault="00244F32" w:rsidP="00244F32">
      <w:pPr>
        <w:rPr>
          <w:color w:val="333399"/>
          <w:sz w:val="32"/>
          <w:szCs w:val="32"/>
        </w:rPr>
      </w:pPr>
    </w:p>
    <w:p w:rsidR="00244F32" w:rsidRPr="00505E9C" w:rsidRDefault="00244F32" w:rsidP="00244F32">
      <w:pPr>
        <w:rPr>
          <w:i/>
          <w:color w:val="333399"/>
          <w:sz w:val="32"/>
          <w:szCs w:val="32"/>
          <w:u w:val="single"/>
        </w:rPr>
      </w:pPr>
      <w:r w:rsidRPr="00AC5A64">
        <w:rPr>
          <w:i/>
          <w:color w:val="333399"/>
          <w:sz w:val="32"/>
          <w:szCs w:val="32"/>
          <w:u w:val="single"/>
        </w:rPr>
        <w:t>5. В</w:t>
      </w:r>
      <w:r>
        <w:rPr>
          <w:i/>
          <w:color w:val="333399"/>
          <w:sz w:val="32"/>
          <w:szCs w:val="32"/>
          <w:u w:val="single"/>
        </w:rPr>
        <w:t xml:space="preserve"> квартире Димы есть запретительные знаки. Догадайся об их значении и запиши.</w:t>
      </w:r>
      <w:r w:rsidRPr="00505E9C">
        <w:rPr>
          <w:i/>
          <w:color w:val="333399"/>
          <w:sz w:val="32"/>
          <w:szCs w:val="32"/>
          <w:u w:val="single"/>
        </w:rPr>
        <w:t xml:space="preserve"> </w:t>
      </w:r>
      <w:r>
        <w:rPr>
          <w:i/>
          <w:color w:val="333399"/>
          <w:sz w:val="32"/>
          <w:szCs w:val="32"/>
          <w:u w:val="single"/>
        </w:rPr>
        <w:t xml:space="preserve">Придумай </w:t>
      </w:r>
      <w:proofErr w:type="gramStart"/>
      <w:r>
        <w:rPr>
          <w:i/>
          <w:color w:val="333399"/>
          <w:sz w:val="32"/>
          <w:szCs w:val="32"/>
          <w:u w:val="single"/>
        </w:rPr>
        <w:t>свои</w:t>
      </w:r>
      <w:proofErr w:type="gramEnd"/>
      <w:r>
        <w:rPr>
          <w:i/>
          <w:color w:val="333399"/>
          <w:sz w:val="32"/>
          <w:szCs w:val="32"/>
          <w:u w:val="single"/>
        </w:rPr>
        <w:t>, нарисуй и запиши.</w:t>
      </w:r>
    </w:p>
    <w:p w:rsidR="00244F32" w:rsidRPr="00244F32" w:rsidRDefault="00244F32" w:rsidP="00244F32">
      <w:pPr>
        <w:rPr>
          <w:color w:val="333399"/>
          <w:sz w:val="32"/>
          <w:szCs w:val="32"/>
        </w:rPr>
      </w:pPr>
      <w:proofErr w:type="gramStart"/>
      <w:r w:rsidRPr="00505E9C">
        <w:rPr>
          <w:color w:val="008000"/>
          <w:sz w:val="32"/>
          <w:szCs w:val="32"/>
          <w:lang w:val="en-US"/>
        </w:rPr>
        <w:t>talk</w:t>
      </w:r>
      <w:proofErr w:type="gramEnd"/>
      <w:r w:rsidRPr="00244F32">
        <w:rPr>
          <w:color w:val="008000"/>
          <w:sz w:val="32"/>
          <w:szCs w:val="32"/>
        </w:rPr>
        <w:t xml:space="preserve">,    </w:t>
      </w:r>
      <w:r w:rsidRPr="00505E9C">
        <w:rPr>
          <w:color w:val="008000"/>
          <w:sz w:val="32"/>
          <w:szCs w:val="32"/>
          <w:lang w:val="en-US"/>
        </w:rPr>
        <w:t>swim</w:t>
      </w:r>
      <w:r w:rsidRPr="00244F32">
        <w:rPr>
          <w:color w:val="008000"/>
          <w:sz w:val="32"/>
          <w:szCs w:val="32"/>
        </w:rPr>
        <w:t xml:space="preserve">,  </w:t>
      </w:r>
      <w:r w:rsidRPr="00505E9C">
        <w:rPr>
          <w:color w:val="008000"/>
          <w:sz w:val="32"/>
          <w:szCs w:val="32"/>
          <w:lang w:val="en-US"/>
        </w:rPr>
        <w:t>sing</w:t>
      </w:r>
      <w:r w:rsidRPr="00244F32">
        <w:rPr>
          <w:color w:val="008000"/>
          <w:sz w:val="32"/>
          <w:szCs w:val="32"/>
        </w:rPr>
        <w:t xml:space="preserve">,  </w:t>
      </w:r>
      <w:r w:rsidRPr="00505E9C">
        <w:rPr>
          <w:color w:val="008000"/>
          <w:sz w:val="32"/>
          <w:szCs w:val="32"/>
          <w:lang w:val="en-US"/>
        </w:rPr>
        <w:t>touch</w:t>
      </w:r>
      <w:r w:rsidRPr="00244F32">
        <w:rPr>
          <w:color w:val="008000"/>
          <w:sz w:val="32"/>
          <w:szCs w:val="32"/>
        </w:rPr>
        <w:t xml:space="preserve">, </w:t>
      </w:r>
      <w:r>
        <w:rPr>
          <w:color w:val="008000"/>
          <w:sz w:val="32"/>
          <w:szCs w:val="32"/>
          <w:lang w:val="en-US"/>
        </w:rPr>
        <w:t>keep</w:t>
      </w:r>
      <w:r w:rsidRPr="00244F32">
        <w:rPr>
          <w:color w:val="008000"/>
          <w:sz w:val="32"/>
          <w:szCs w:val="32"/>
        </w:rPr>
        <w:t xml:space="preserve"> </w:t>
      </w:r>
      <w:r>
        <w:rPr>
          <w:color w:val="008000"/>
          <w:sz w:val="32"/>
          <w:szCs w:val="32"/>
          <w:lang w:val="en-US"/>
        </w:rPr>
        <w:t>silent</w:t>
      </w:r>
      <w:r w:rsidRPr="00244F32">
        <w:rPr>
          <w:color w:val="333399"/>
          <w:sz w:val="32"/>
          <w:szCs w:val="32"/>
        </w:rPr>
        <w:t xml:space="preserve">                                                           </w:t>
      </w:r>
      <w:r>
        <w:rPr>
          <w:noProof/>
          <w:color w:val="333399"/>
          <w:sz w:val="32"/>
          <w:szCs w:val="32"/>
        </w:rPr>
        <w:drawing>
          <wp:inline distT="0" distB="0" distL="0" distR="0">
            <wp:extent cx="2219325" cy="5581650"/>
            <wp:effectExtent l="0" t="0" r="9525" b="0"/>
            <wp:docPr id="1" name="Рисунок 1" descr="mu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2" w:rsidRPr="00244F32" w:rsidRDefault="00244F32" w:rsidP="00244F32">
      <w:pPr>
        <w:rPr>
          <w:i/>
          <w:color w:val="333399"/>
          <w:sz w:val="32"/>
          <w:szCs w:val="32"/>
          <w:u w:val="single"/>
        </w:rPr>
      </w:pPr>
    </w:p>
    <w:p w:rsidR="006F5667" w:rsidRDefault="00274C60">
      <w:bookmarkStart w:id="0" w:name="_GoBack"/>
      <w:bookmarkEnd w:id="0"/>
    </w:p>
    <w:sectPr w:rsidR="006F566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60" w:rsidRDefault="00274C60" w:rsidP="00244F32">
      <w:r>
        <w:separator/>
      </w:r>
    </w:p>
  </w:endnote>
  <w:endnote w:type="continuationSeparator" w:id="0">
    <w:p w:rsidR="00274C60" w:rsidRDefault="00274C60" w:rsidP="002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pphireС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60" w:rsidRDefault="00274C60" w:rsidP="00244F32">
      <w:r>
        <w:separator/>
      </w:r>
    </w:p>
  </w:footnote>
  <w:footnote w:type="continuationSeparator" w:id="0">
    <w:p w:rsidR="00274C60" w:rsidRDefault="00274C60" w:rsidP="0024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32" w:rsidRDefault="00244F32">
    <w:pPr>
      <w:pStyle w:val="a5"/>
    </w:pPr>
    <w:r>
      <w:rPr>
        <w:lang w:val="en-US"/>
      </w:rPr>
      <w:t>Can</w:t>
    </w:r>
    <w:r w:rsidRPr="00244F32">
      <w:t>-</w:t>
    </w:r>
    <w:r>
      <w:rPr>
        <w:lang w:val="en-US"/>
      </w:rPr>
      <w:t>must</w:t>
    </w:r>
    <w:r>
      <w:ptab w:relativeTo="margin" w:alignment="center" w:leader="none"/>
    </w:r>
    <w:r>
      <w:ptab w:relativeTo="margin" w:alignment="right" w:leader="none"/>
    </w:r>
    <w:r>
      <w:t>©</w:t>
    </w:r>
    <w:r>
      <w:t>С.А. Ткаченко – 2010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1"/>
    <w:rsid w:val="00244F32"/>
    <w:rsid w:val="00274C60"/>
    <w:rsid w:val="004D7E81"/>
    <w:rsid w:val="00591C9E"/>
    <w:rsid w:val="00A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4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4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2012-08-26T13:33:00Z</dcterms:created>
  <dcterms:modified xsi:type="dcterms:W3CDTF">2012-08-26T13:38:00Z</dcterms:modified>
</cp:coreProperties>
</file>